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5123" w14:textId="7A456043" w:rsidR="0024014D" w:rsidRPr="00836F3E" w:rsidRDefault="00A97D0A" w:rsidP="003B0706">
      <w:pPr>
        <w:spacing w:after="0" w:line="480" w:lineRule="auto"/>
        <w:rPr>
          <w:lang w:val="en-GB"/>
        </w:rPr>
      </w:pPr>
      <w:r w:rsidRPr="00836F3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1202BC3" wp14:editId="0B07B4E1">
            <wp:simplePos x="0" y="0"/>
            <wp:positionH relativeFrom="column">
              <wp:posOffset>395605</wp:posOffset>
            </wp:positionH>
            <wp:positionV relativeFrom="paragraph">
              <wp:posOffset>1905</wp:posOffset>
            </wp:positionV>
            <wp:extent cx="574040" cy="565150"/>
            <wp:effectExtent l="0" t="0" r="0" b="6350"/>
            <wp:wrapTight wrapText="bothSides">
              <wp:wrapPolygon edited="0">
                <wp:start x="5018" y="0"/>
                <wp:lineTo x="0" y="3640"/>
                <wp:lineTo x="0" y="20387"/>
                <wp:lineTo x="7168" y="21115"/>
                <wp:lineTo x="15770" y="21115"/>
                <wp:lineTo x="20788" y="17474"/>
                <wp:lineTo x="20788" y="728"/>
                <wp:lineTo x="13619" y="0"/>
                <wp:lineTo x="5018" y="0"/>
              </wp:wrapPolygon>
            </wp:wrapTight>
            <wp:docPr id="2" name="Picture 2" descr="\\unimaas.nl\users\Employees\Janneke.schouten\data\My Documents\Motiv_logo_nie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maas.nl\users\Employees\Janneke.schouten\data\My Documents\Motiv_logo_nieu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DEA41A" wp14:editId="0CB6A580">
            <wp:extent cx="1330960" cy="62196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81" cy="6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ABA">
        <w:rPr>
          <w:noProof/>
        </w:rPr>
        <w:drawing>
          <wp:inline distT="0" distB="0" distL="0" distR="0" wp14:anchorId="0F9C7FBF" wp14:editId="659AAF56">
            <wp:extent cx="1670050" cy="469900"/>
            <wp:effectExtent l="0" t="0" r="635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9AE9" w14:textId="77777777" w:rsidR="00E6086A" w:rsidRPr="00836F3E" w:rsidRDefault="00A97D0A" w:rsidP="003B0706">
      <w:pPr>
        <w:spacing w:after="0" w:line="48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tbl>
      <w:tblPr>
        <w:tblStyle w:val="Tabelraster"/>
        <w:tblW w:w="10348" w:type="dxa"/>
        <w:tblInd w:w="-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5508"/>
      </w:tblGrid>
      <w:tr w:rsidR="00E6086A" w:rsidRPr="00836F3E" w14:paraId="6B573DCA" w14:textId="77777777" w:rsidTr="00F21368">
        <w:trPr>
          <w:trHeight w:val="1134"/>
        </w:trPr>
        <w:tc>
          <w:tcPr>
            <w:tcW w:w="4840" w:type="dxa"/>
          </w:tcPr>
          <w:p w14:paraId="1145A567" w14:textId="77777777" w:rsidR="00E6086A" w:rsidRPr="00836F3E" w:rsidRDefault="00F218E7" w:rsidP="003B0706">
            <w:pPr>
              <w:pStyle w:val="Contact"/>
              <w:spacing w:line="480" w:lineRule="auto"/>
              <w:ind w:left="-108" w:right="-284"/>
              <w:rPr>
                <w:color w:val="0D0D0D" w:themeColor="text1" w:themeTint="F2"/>
                <w:lang w:val="en-GB"/>
              </w:rPr>
            </w:pPr>
            <w:r>
              <w:rPr>
                <w:noProof/>
                <w:color w:val="0D0D0D" w:themeColor="text1" w:themeTint="F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5B858" wp14:editId="513DB97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31115</wp:posOffset>
                      </wp:positionV>
                      <wp:extent cx="6994525" cy="160210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4525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5725C" w14:textId="6AE60670" w:rsidR="00E6086A" w:rsidRPr="00F21368" w:rsidRDefault="00E6086A" w:rsidP="00F21368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2136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Voorstraat 60</w:t>
                                  </w:r>
                                  <w:r w:rsidR="00A97D0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A97D0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A97D0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463AB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F2136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2611 JS, Delft</w:t>
                                  </w:r>
                                  <w:r w:rsidR="00463AB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F2136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Phone: 015 212 34 21 </w:t>
                                  </w:r>
                                  <w:r w:rsidR="00463AB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452B9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452B9D">
                                      <w:rPr>
                                        <w:rStyle w:val="Hyperlink"/>
                                        <w:color w:val="000000" w:themeColor="text1"/>
                                        <w:sz w:val="14"/>
                                        <w:szCs w:val="14"/>
                                        <w:lang w:val="en-US"/>
                                      </w:rPr>
                                      <w:t>info@motiv.tudelft.nl</w:t>
                                    </w:r>
                                  </w:hyperlink>
                                  <w:r w:rsidR="00463AB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F2136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Web: </w:t>
                                  </w:r>
                                  <w:hyperlink r:id="rId9" w:history="1">
                                    <w:r w:rsidRPr="00F21368">
                                      <w:rPr>
                                        <w:rStyle w:val="Hyperlink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www.motiv.tudelft.nl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5B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5pt;margin-top:2.45pt;width:550.75pt;height:1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kIgIAAB4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" stroked="f">
                      <v:textbox style="mso-fit-shape-to-text:t">
                        <w:txbxContent>
                          <w:p w14:paraId="7D45725C" w14:textId="6AE60670" w:rsidR="00E6086A" w:rsidRPr="00F21368" w:rsidRDefault="00E6086A" w:rsidP="00F21368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136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Voorstraat 60</w:t>
                            </w:r>
                            <w:r w:rsidR="00A97D0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A97D0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A97D0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463AB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F2136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2611 JS, Delft</w:t>
                            </w:r>
                            <w:r w:rsidR="00463AB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F2136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Phone: 015 212 34 21 </w:t>
                            </w:r>
                            <w:r w:rsidR="00463AB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452B9D">
                              <w:rPr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452B9D">
                                <w:rPr>
                                  <w:rStyle w:val="Hyperlink"/>
                                  <w:color w:val="000000" w:themeColor="text1"/>
                                  <w:sz w:val="14"/>
                                  <w:szCs w:val="14"/>
                                  <w:lang w:val="en-US"/>
                                </w:rPr>
                                <w:t>info@motiv.tudelft.nl</w:t>
                              </w:r>
                            </w:hyperlink>
                            <w:r w:rsidR="00463AB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F2136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Web: </w:t>
                            </w:r>
                            <w:hyperlink r:id="rId11" w:history="1">
                              <w:r w:rsidRPr="00F21368">
                                <w:rPr>
                                  <w:rStyle w:val="Hyperlink"/>
                                  <w:color w:val="000000" w:themeColor="text1"/>
                                  <w:sz w:val="14"/>
                                  <w:szCs w:val="14"/>
                                </w:rPr>
                                <w:t>www.motiv.tudelft.nl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  <w:vAlign w:val="bottom"/>
          </w:tcPr>
          <w:p w14:paraId="37E72235" w14:textId="77777777" w:rsidR="00E6086A" w:rsidRPr="00836F3E" w:rsidRDefault="00E6086A" w:rsidP="003B0706">
            <w:pPr>
              <w:pStyle w:val="Header-Right"/>
              <w:spacing w:line="480" w:lineRule="auto"/>
              <w:ind w:left="-567" w:right="-284"/>
              <w:rPr>
                <w:color w:val="0D0D0D" w:themeColor="text1" w:themeTint="F2"/>
                <w:lang w:val="en-GB"/>
              </w:rPr>
            </w:pPr>
          </w:p>
          <w:p w14:paraId="3918112A" w14:textId="77777777" w:rsidR="00E6086A" w:rsidRPr="00836F3E" w:rsidRDefault="00E6086A" w:rsidP="003B0706">
            <w:pPr>
              <w:pStyle w:val="Header-Right"/>
              <w:spacing w:line="480" w:lineRule="auto"/>
              <w:ind w:left="-567" w:right="0"/>
              <w:rPr>
                <w:color w:val="0D0D0D" w:themeColor="text1" w:themeTint="F2"/>
                <w:lang w:val="en-GB"/>
              </w:rPr>
            </w:pPr>
          </w:p>
        </w:tc>
      </w:tr>
    </w:tbl>
    <w:p w14:paraId="0CEA5DCE" w14:textId="77777777" w:rsidR="00F21368" w:rsidRPr="00836F3E" w:rsidRDefault="00F21368" w:rsidP="003B0706">
      <w:pPr>
        <w:spacing w:after="0" w:line="480" w:lineRule="auto"/>
        <w:rPr>
          <w:lang w:val="en-GB"/>
        </w:rPr>
      </w:pPr>
    </w:p>
    <w:p w14:paraId="161D5F36" w14:textId="77777777" w:rsidR="00C60ED9" w:rsidRDefault="00C60ED9" w:rsidP="003B0706">
      <w:pPr>
        <w:spacing w:after="0" w:line="240" w:lineRule="auto"/>
        <w:jc w:val="center"/>
        <w:rPr>
          <w:rFonts w:cstheme="minorHAnsi"/>
          <w:b/>
          <w:sz w:val="48"/>
          <w:lang w:val="en-GB"/>
        </w:rPr>
      </w:pPr>
    </w:p>
    <w:p w14:paraId="7FDA5701" w14:textId="77777777" w:rsidR="00F21368" w:rsidRPr="00836F3E" w:rsidRDefault="00F21368" w:rsidP="003B0706">
      <w:pPr>
        <w:spacing w:after="0" w:line="240" w:lineRule="auto"/>
        <w:jc w:val="center"/>
        <w:rPr>
          <w:rFonts w:cstheme="minorHAnsi"/>
          <w:b/>
          <w:sz w:val="48"/>
          <w:lang w:val="en-GB"/>
        </w:rPr>
      </w:pPr>
      <w:r w:rsidRPr="00836F3E">
        <w:rPr>
          <w:rFonts w:cstheme="minorHAnsi"/>
          <w:b/>
          <w:sz w:val="48"/>
          <w:lang w:val="en-GB"/>
        </w:rPr>
        <w:t>Registration form</w:t>
      </w:r>
    </w:p>
    <w:p w14:paraId="7648D0FF" w14:textId="77777777" w:rsidR="00F21368" w:rsidRPr="00836F3E" w:rsidRDefault="00F21368" w:rsidP="003B0706">
      <w:pPr>
        <w:spacing w:after="0" w:line="240" w:lineRule="auto"/>
        <w:jc w:val="center"/>
        <w:rPr>
          <w:rFonts w:cstheme="minorHAnsi"/>
          <w:i/>
          <w:sz w:val="32"/>
          <w:lang w:val="en-GB"/>
        </w:rPr>
      </w:pPr>
      <w:r w:rsidRPr="00836F3E">
        <w:rPr>
          <w:rFonts w:cstheme="minorHAnsi"/>
          <w:i/>
          <w:sz w:val="32"/>
          <w:lang w:val="en-GB"/>
        </w:rPr>
        <w:t>Remembering Auschwitz</w:t>
      </w:r>
    </w:p>
    <w:p w14:paraId="6286CEC8" w14:textId="4CF52113" w:rsidR="00F21368" w:rsidRDefault="00540F5A" w:rsidP="003B0706">
      <w:pPr>
        <w:spacing w:after="0" w:line="240" w:lineRule="auto"/>
        <w:jc w:val="center"/>
        <w:rPr>
          <w:rFonts w:cstheme="minorHAnsi"/>
          <w:i/>
          <w:sz w:val="32"/>
          <w:lang w:val="en-GB"/>
        </w:rPr>
      </w:pPr>
      <w:r>
        <w:rPr>
          <w:rFonts w:cstheme="minorHAnsi"/>
          <w:i/>
          <w:sz w:val="32"/>
          <w:lang w:val="en-GB"/>
        </w:rPr>
        <w:t>22-25</w:t>
      </w:r>
      <w:r w:rsidR="00452B9D">
        <w:rPr>
          <w:rFonts w:cstheme="minorHAnsi"/>
          <w:i/>
          <w:sz w:val="32"/>
          <w:lang w:val="en-GB"/>
        </w:rPr>
        <w:t xml:space="preserve"> January 202</w:t>
      </w:r>
      <w:r>
        <w:rPr>
          <w:rFonts w:cstheme="minorHAnsi"/>
          <w:i/>
          <w:sz w:val="32"/>
          <w:lang w:val="en-GB"/>
        </w:rPr>
        <w:t>1</w:t>
      </w:r>
      <w:r w:rsidR="00F21368" w:rsidRPr="00836F3E">
        <w:rPr>
          <w:rFonts w:cstheme="minorHAnsi"/>
          <w:i/>
          <w:sz w:val="32"/>
          <w:lang w:val="en-GB"/>
        </w:rPr>
        <w:t xml:space="preserve"> </w:t>
      </w:r>
    </w:p>
    <w:p w14:paraId="68B7AA24" w14:textId="77777777" w:rsidR="00733EC2" w:rsidRPr="00836F3E" w:rsidRDefault="00733EC2" w:rsidP="003B0706">
      <w:pPr>
        <w:spacing w:after="0" w:line="240" w:lineRule="auto"/>
        <w:jc w:val="center"/>
        <w:rPr>
          <w:rFonts w:cstheme="minorHAnsi"/>
          <w:i/>
          <w:sz w:val="32"/>
          <w:lang w:val="en-GB"/>
        </w:rPr>
      </w:pPr>
    </w:p>
    <w:p w14:paraId="69071EF6" w14:textId="77777777" w:rsidR="003B0706" w:rsidRDefault="00733EC2" w:rsidP="003B0706">
      <w:pPr>
        <w:spacing w:after="0" w:line="480" w:lineRule="auto"/>
        <w:rPr>
          <w:rFonts w:cstheme="minorHAnsi"/>
          <w:i/>
          <w:sz w:val="28"/>
          <w:lang w:val="en-GB"/>
        </w:rPr>
      </w:pPr>
      <w:r>
        <w:rPr>
          <w:rFonts w:cstheme="minorHAnsi"/>
          <w:i/>
          <w:sz w:val="28"/>
          <w:lang w:val="en-GB"/>
        </w:rPr>
        <w:t>Category</w:t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  <w:t>Answer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733EC2" w14:paraId="4C427980" w14:textId="77777777" w:rsidTr="00733EC2">
        <w:tc>
          <w:tcPr>
            <w:tcW w:w="4644" w:type="dxa"/>
          </w:tcPr>
          <w:p w14:paraId="513BB52F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First name(s)</w:t>
            </w:r>
          </w:p>
        </w:tc>
        <w:tc>
          <w:tcPr>
            <w:tcW w:w="4644" w:type="dxa"/>
          </w:tcPr>
          <w:p w14:paraId="7AA2A28A" w14:textId="4E4124BC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161F7707" w14:textId="77777777" w:rsidTr="00733EC2">
        <w:tc>
          <w:tcPr>
            <w:tcW w:w="4644" w:type="dxa"/>
          </w:tcPr>
          <w:p w14:paraId="2D3BF69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Last name(s)</w:t>
            </w:r>
          </w:p>
        </w:tc>
        <w:tc>
          <w:tcPr>
            <w:tcW w:w="4644" w:type="dxa"/>
          </w:tcPr>
          <w:p w14:paraId="70700FEA" w14:textId="01F1D4EA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E6646DD" w14:textId="77777777" w:rsidTr="00733EC2">
        <w:tc>
          <w:tcPr>
            <w:tcW w:w="4644" w:type="dxa"/>
          </w:tcPr>
          <w:p w14:paraId="5025F420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Initials</w:t>
            </w:r>
          </w:p>
        </w:tc>
        <w:tc>
          <w:tcPr>
            <w:tcW w:w="4644" w:type="dxa"/>
          </w:tcPr>
          <w:p w14:paraId="5B134C63" w14:textId="00165F43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282F93D" w14:textId="77777777" w:rsidTr="00733EC2">
        <w:tc>
          <w:tcPr>
            <w:tcW w:w="4644" w:type="dxa"/>
          </w:tcPr>
          <w:p w14:paraId="04B9380C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Date of birth</w:t>
            </w:r>
          </w:p>
        </w:tc>
        <w:tc>
          <w:tcPr>
            <w:tcW w:w="4644" w:type="dxa"/>
          </w:tcPr>
          <w:p w14:paraId="50A7DAD5" w14:textId="05C4C04C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014452C" w14:textId="77777777" w:rsidTr="00733EC2">
        <w:tc>
          <w:tcPr>
            <w:tcW w:w="4644" w:type="dxa"/>
          </w:tcPr>
          <w:p w14:paraId="05A08D87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Nationality</w:t>
            </w:r>
          </w:p>
        </w:tc>
        <w:tc>
          <w:tcPr>
            <w:tcW w:w="4644" w:type="dxa"/>
          </w:tcPr>
          <w:p w14:paraId="7B622AE3" w14:textId="3E7F8515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1D09686A" w14:textId="77777777" w:rsidTr="00733EC2">
        <w:tc>
          <w:tcPr>
            <w:tcW w:w="4644" w:type="dxa"/>
          </w:tcPr>
          <w:p w14:paraId="24AE6275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Address</w:t>
            </w:r>
          </w:p>
        </w:tc>
        <w:tc>
          <w:tcPr>
            <w:tcW w:w="4644" w:type="dxa"/>
          </w:tcPr>
          <w:p w14:paraId="5103E232" w14:textId="46AC4E15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51823AB" w14:textId="77777777" w:rsidTr="00733EC2">
        <w:tc>
          <w:tcPr>
            <w:tcW w:w="4644" w:type="dxa"/>
          </w:tcPr>
          <w:p w14:paraId="0CF77298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Postal code + city</w:t>
            </w:r>
          </w:p>
        </w:tc>
        <w:tc>
          <w:tcPr>
            <w:tcW w:w="4644" w:type="dxa"/>
          </w:tcPr>
          <w:p w14:paraId="0BF3DAA8" w14:textId="4835C7A2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A84E693" w14:textId="77777777" w:rsidTr="00733EC2">
        <w:tc>
          <w:tcPr>
            <w:tcW w:w="4644" w:type="dxa"/>
          </w:tcPr>
          <w:p w14:paraId="2A1D194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Country</w:t>
            </w:r>
          </w:p>
        </w:tc>
        <w:tc>
          <w:tcPr>
            <w:tcW w:w="4644" w:type="dxa"/>
          </w:tcPr>
          <w:p w14:paraId="395FC7E8" w14:textId="2EF6C6CB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9505A50" w14:textId="77777777" w:rsidTr="00733EC2">
        <w:tc>
          <w:tcPr>
            <w:tcW w:w="4644" w:type="dxa"/>
          </w:tcPr>
          <w:p w14:paraId="478E6055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Telephone</w:t>
            </w:r>
          </w:p>
        </w:tc>
        <w:tc>
          <w:tcPr>
            <w:tcW w:w="4644" w:type="dxa"/>
          </w:tcPr>
          <w:p w14:paraId="3C1268EF" w14:textId="3620DFAA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48907705" w14:textId="77777777" w:rsidTr="00733EC2">
        <w:tc>
          <w:tcPr>
            <w:tcW w:w="4644" w:type="dxa"/>
          </w:tcPr>
          <w:p w14:paraId="0AA57F77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rFonts w:cstheme="minorHAnsi"/>
                <w:iCs/>
                <w:sz w:val="28"/>
                <w:lang w:val="en-GB"/>
              </w:rPr>
              <w:lastRenderedPageBreak/>
              <w:t>E-mail</w:t>
            </w:r>
          </w:p>
        </w:tc>
        <w:tc>
          <w:tcPr>
            <w:tcW w:w="4644" w:type="dxa"/>
          </w:tcPr>
          <w:p w14:paraId="0A17A7E3" w14:textId="26315E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AD268A6" w14:textId="77777777" w:rsidTr="00733EC2">
        <w:tc>
          <w:tcPr>
            <w:tcW w:w="4644" w:type="dxa"/>
          </w:tcPr>
          <w:p w14:paraId="6932E690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Passport number</w:t>
            </w:r>
          </w:p>
        </w:tc>
        <w:tc>
          <w:tcPr>
            <w:tcW w:w="4644" w:type="dxa"/>
          </w:tcPr>
          <w:p w14:paraId="60C403CB" w14:textId="111A534E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F3EAB2C" w14:textId="77777777" w:rsidTr="00733EC2">
        <w:tc>
          <w:tcPr>
            <w:tcW w:w="4644" w:type="dxa"/>
          </w:tcPr>
          <w:p w14:paraId="55058357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Date of issue</w:t>
            </w:r>
          </w:p>
        </w:tc>
        <w:tc>
          <w:tcPr>
            <w:tcW w:w="4644" w:type="dxa"/>
          </w:tcPr>
          <w:p w14:paraId="4F8C950B" w14:textId="4C1FC945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7F92CBC3" w14:textId="77777777" w:rsidTr="00733EC2">
        <w:tc>
          <w:tcPr>
            <w:tcW w:w="4644" w:type="dxa"/>
          </w:tcPr>
          <w:p w14:paraId="0239B192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Expiration date</w:t>
            </w:r>
          </w:p>
        </w:tc>
        <w:tc>
          <w:tcPr>
            <w:tcW w:w="4644" w:type="dxa"/>
          </w:tcPr>
          <w:p w14:paraId="7A5DE7CE" w14:textId="5C59D15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:rsidRPr="00C5445F" w14:paraId="78B678A7" w14:textId="77777777" w:rsidTr="00733EC2">
        <w:tc>
          <w:tcPr>
            <w:tcW w:w="4644" w:type="dxa"/>
          </w:tcPr>
          <w:p w14:paraId="3D9FE76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In possession of travel insurance</w:t>
            </w:r>
          </w:p>
        </w:tc>
        <w:tc>
          <w:tcPr>
            <w:tcW w:w="4644" w:type="dxa"/>
          </w:tcPr>
          <w:p w14:paraId="3A7D6C74" w14:textId="5E5C986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50C5D34" w14:textId="77777777" w:rsidTr="00733EC2">
        <w:tc>
          <w:tcPr>
            <w:tcW w:w="4644" w:type="dxa"/>
          </w:tcPr>
          <w:p w14:paraId="0B3F88B2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Educational institution</w:t>
            </w:r>
          </w:p>
        </w:tc>
        <w:tc>
          <w:tcPr>
            <w:tcW w:w="4644" w:type="dxa"/>
          </w:tcPr>
          <w:p w14:paraId="1F6BC90B" w14:textId="798DC2BF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6AE34884" w14:textId="77777777" w:rsidTr="00733EC2">
        <w:tc>
          <w:tcPr>
            <w:tcW w:w="4644" w:type="dxa"/>
          </w:tcPr>
          <w:p w14:paraId="46603BD4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Study</w:t>
            </w:r>
          </w:p>
        </w:tc>
        <w:tc>
          <w:tcPr>
            <w:tcW w:w="4644" w:type="dxa"/>
          </w:tcPr>
          <w:p w14:paraId="74E406BC" w14:textId="30FBE802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79901932" w14:textId="77777777" w:rsidTr="00733EC2">
        <w:tc>
          <w:tcPr>
            <w:tcW w:w="4644" w:type="dxa"/>
          </w:tcPr>
          <w:p w14:paraId="2C61D14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  <w:tc>
          <w:tcPr>
            <w:tcW w:w="4644" w:type="dxa"/>
          </w:tcPr>
          <w:p w14:paraId="3FA6B590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45A4B3D2" w14:textId="77777777" w:rsidTr="00733EC2">
        <w:tc>
          <w:tcPr>
            <w:tcW w:w="4644" w:type="dxa"/>
          </w:tcPr>
          <w:p w14:paraId="282382BC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Special diet</w:t>
            </w:r>
          </w:p>
        </w:tc>
        <w:tc>
          <w:tcPr>
            <w:tcW w:w="4644" w:type="dxa"/>
          </w:tcPr>
          <w:p w14:paraId="755B2B9A" w14:textId="68FAD53A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6C5B3D2A" w14:textId="77777777" w:rsidTr="00733EC2">
        <w:tc>
          <w:tcPr>
            <w:tcW w:w="4644" w:type="dxa"/>
          </w:tcPr>
          <w:p w14:paraId="5A936950" w14:textId="77777777" w:rsidR="00733EC2" w:rsidRDefault="00733EC2" w:rsidP="00733EC2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Allergies</w:t>
            </w:r>
          </w:p>
        </w:tc>
        <w:tc>
          <w:tcPr>
            <w:tcW w:w="4644" w:type="dxa"/>
          </w:tcPr>
          <w:p w14:paraId="643BFCB9" w14:textId="2F8DEED4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78F02859" w14:textId="77777777" w:rsidTr="00733EC2">
        <w:tc>
          <w:tcPr>
            <w:tcW w:w="4644" w:type="dxa"/>
          </w:tcPr>
          <w:p w14:paraId="03466D0C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Medication</w:t>
            </w:r>
          </w:p>
        </w:tc>
        <w:tc>
          <w:tcPr>
            <w:tcW w:w="4644" w:type="dxa"/>
          </w:tcPr>
          <w:p w14:paraId="3FD21158" w14:textId="4B3664A5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0358AF2" w14:textId="77777777" w:rsidTr="00667D3A">
        <w:tc>
          <w:tcPr>
            <w:tcW w:w="4644" w:type="dxa"/>
          </w:tcPr>
          <w:p w14:paraId="3048C4D6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644" w:type="dxa"/>
          </w:tcPr>
          <w:p w14:paraId="72B40BCC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:rsidRPr="00C5445F" w14:paraId="79E5D318" w14:textId="77777777" w:rsidTr="00667D3A">
        <w:tc>
          <w:tcPr>
            <w:tcW w:w="4644" w:type="dxa"/>
          </w:tcPr>
          <w:p w14:paraId="212026E1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Contact person 1 (In case of emergency)</w:t>
            </w:r>
          </w:p>
        </w:tc>
        <w:tc>
          <w:tcPr>
            <w:tcW w:w="4644" w:type="dxa"/>
          </w:tcPr>
          <w:p w14:paraId="69804BB8" w14:textId="02837CC5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1D418AD" w14:textId="77777777" w:rsidTr="00667D3A">
        <w:tc>
          <w:tcPr>
            <w:tcW w:w="4644" w:type="dxa"/>
          </w:tcPr>
          <w:p w14:paraId="00E0263A" w14:textId="77777777" w:rsidR="00733EC2" w:rsidRP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  <w:lang w:val="en-GB"/>
              </w:rPr>
            </w:pPr>
            <w:r>
              <w:rPr>
                <w:color w:val="000000"/>
                <w:sz w:val="27"/>
                <w:szCs w:val="27"/>
                <w:lang w:val="en-GB"/>
              </w:rPr>
              <w:t>Relationship</w:t>
            </w:r>
          </w:p>
        </w:tc>
        <w:tc>
          <w:tcPr>
            <w:tcW w:w="4644" w:type="dxa"/>
          </w:tcPr>
          <w:p w14:paraId="32271EC4" w14:textId="74F35394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8854BC2" w14:textId="77777777" w:rsidTr="00667D3A">
        <w:tc>
          <w:tcPr>
            <w:tcW w:w="4644" w:type="dxa"/>
          </w:tcPr>
          <w:p w14:paraId="60C37129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Number</w:t>
            </w:r>
          </w:p>
        </w:tc>
        <w:tc>
          <w:tcPr>
            <w:tcW w:w="4644" w:type="dxa"/>
          </w:tcPr>
          <w:p w14:paraId="44D91EF4" w14:textId="4F488789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141293B" w14:textId="77777777" w:rsidTr="00667D3A">
        <w:tc>
          <w:tcPr>
            <w:tcW w:w="4644" w:type="dxa"/>
          </w:tcPr>
          <w:p w14:paraId="0CB83882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644" w:type="dxa"/>
          </w:tcPr>
          <w:p w14:paraId="125C7D57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C0795FE" w14:textId="77777777" w:rsidTr="00667D3A">
        <w:tc>
          <w:tcPr>
            <w:tcW w:w="4644" w:type="dxa"/>
          </w:tcPr>
          <w:p w14:paraId="3BD77FDF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Contact person 2 </w:t>
            </w:r>
          </w:p>
        </w:tc>
        <w:tc>
          <w:tcPr>
            <w:tcW w:w="4644" w:type="dxa"/>
          </w:tcPr>
          <w:p w14:paraId="555153C5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690D45CE" w14:textId="77777777" w:rsidTr="00733EC2">
        <w:tc>
          <w:tcPr>
            <w:tcW w:w="4644" w:type="dxa"/>
          </w:tcPr>
          <w:p w14:paraId="3A11FA8E" w14:textId="77777777" w:rsidR="00733EC2" w:rsidRDefault="00733EC2" w:rsidP="003B0706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Relationship</w:t>
            </w:r>
          </w:p>
        </w:tc>
        <w:tc>
          <w:tcPr>
            <w:tcW w:w="4644" w:type="dxa"/>
          </w:tcPr>
          <w:p w14:paraId="5EC5E5C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4AA7C887" w14:textId="77777777" w:rsidTr="00733EC2">
        <w:tc>
          <w:tcPr>
            <w:tcW w:w="4644" w:type="dxa"/>
          </w:tcPr>
          <w:p w14:paraId="3D3BDE5B" w14:textId="77777777" w:rsidR="00733EC2" w:rsidRDefault="00733EC2" w:rsidP="003B0706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Number</w:t>
            </w:r>
          </w:p>
        </w:tc>
        <w:tc>
          <w:tcPr>
            <w:tcW w:w="4644" w:type="dxa"/>
          </w:tcPr>
          <w:p w14:paraId="3CCE1FD3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4A6D859" w14:textId="77777777" w:rsidTr="00667D3A">
        <w:tc>
          <w:tcPr>
            <w:tcW w:w="4644" w:type="dxa"/>
          </w:tcPr>
          <w:p w14:paraId="21C4CBF2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644" w:type="dxa"/>
          </w:tcPr>
          <w:p w14:paraId="15D0C1C8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B733CD" w:rsidRPr="00C5445F" w14:paraId="371B526D" w14:textId="77777777" w:rsidTr="00667D3A">
        <w:tc>
          <w:tcPr>
            <w:tcW w:w="4644" w:type="dxa"/>
          </w:tcPr>
          <w:p w14:paraId="0FC674C6" w14:textId="77777777" w:rsidR="00B733CD" w:rsidRDefault="00B733CD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How did you find us? (Google, University mail, flyers, etc.)</w:t>
            </w:r>
          </w:p>
        </w:tc>
        <w:tc>
          <w:tcPr>
            <w:tcW w:w="4644" w:type="dxa"/>
          </w:tcPr>
          <w:p w14:paraId="4B7A8A60" w14:textId="77777777" w:rsidR="00B733CD" w:rsidRDefault="00B733CD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3A6ABEB" w14:textId="77777777" w:rsidTr="00667D3A">
        <w:tc>
          <w:tcPr>
            <w:tcW w:w="4644" w:type="dxa"/>
          </w:tcPr>
          <w:p w14:paraId="2E35F95D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Additional comments</w:t>
            </w:r>
          </w:p>
        </w:tc>
        <w:tc>
          <w:tcPr>
            <w:tcW w:w="4644" w:type="dxa"/>
          </w:tcPr>
          <w:p w14:paraId="67AC2F7D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</w:tbl>
    <w:p w14:paraId="521D9B99" w14:textId="602E46F1" w:rsidR="00463ABA" w:rsidRDefault="00463ABA" w:rsidP="003B0706">
      <w:pPr>
        <w:spacing w:after="0" w:line="480" w:lineRule="auto"/>
        <w:rPr>
          <w:lang w:val="en-GB"/>
        </w:rPr>
      </w:pPr>
      <w:r>
        <w:rPr>
          <w:lang w:val="en-GB"/>
        </w:rPr>
        <w:br/>
        <w:t xml:space="preserve">Please send a copy of </w:t>
      </w:r>
      <w:proofErr w:type="spellStart"/>
      <w:r>
        <w:rPr>
          <w:lang w:val="en-GB"/>
        </w:rPr>
        <w:t>you</w:t>
      </w:r>
      <w:proofErr w:type="spellEnd"/>
      <w:r>
        <w:rPr>
          <w:lang w:val="en-GB"/>
        </w:rPr>
        <w:t xml:space="preserve"> passport, so we can verify your exact name for the flight.</w:t>
      </w:r>
    </w:p>
    <w:p w14:paraId="1C7D69FF" w14:textId="77777777" w:rsidR="00463ABA" w:rsidRDefault="00463ABA" w:rsidP="003B0706">
      <w:pPr>
        <w:spacing w:after="0" w:line="480" w:lineRule="auto"/>
        <w:rPr>
          <w:lang w:val="en-GB"/>
        </w:rPr>
      </w:pPr>
    </w:p>
    <w:p w14:paraId="534C49F3" w14:textId="6A6478CB" w:rsidR="00463ABA" w:rsidRDefault="00463ABA" w:rsidP="003B0706">
      <w:pPr>
        <w:spacing w:after="0" w:line="480" w:lineRule="auto"/>
        <w:rPr>
          <w:lang w:val="en-GB"/>
        </w:rPr>
      </w:pPr>
      <w:r>
        <w:rPr>
          <w:lang w:val="en-GB"/>
        </w:rPr>
        <w:t>Please transfer the participation fee of 200 euro to NL20 INGB 0007 3280 10 (</w:t>
      </w:r>
      <w:proofErr w:type="spellStart"/>
      <w:r>
        <w:rPr>
          <w:lang w:val="en-GB"/>
        </w:rPr>
        <w:t>Stichting</w:t>
      </w:r>
      <w:proofErr w:type="spellEnd"/>
      <w:r>
        <w:rPr>
          <w:lang w:val="en-GB"/>
        </w:rPr>
        <w:t xml:space="preserve"> Delfts </w:t>
      </w:r>
      <w:proofErr w:type="spellStart"/>
      <w:r>
        <w:rPr>
          <w:lang w:val="en-GB"/>
        </w:rPr>
        <w:t>Studentenpastoraat</w:t>
      </w:r>
      <w:proofErr w:type="spellEnd"/>
      <w:r>
        <w:rPr>
          <w:lang w:val="en-GB"/>
        </w:rPr>
        <w:t>).</w:t>
      </w:r>
    </w:p>
    <w:p w14:paraId="622F8CCB" w14:textId="77777777" w:rsidR="00463ABA" w:rsidRDefault="00463ABA" w:rsidP="003B0706">
      <w:pPr>
        <w:spacing w:after="0" w:line="480" w:lineRule="auto"/>
        <w:rPr>
          <w:lang w:val="en-GB"/>
        </w:rPr>
      </w:pPr>
    </w:p>
    <w:p w14:paraId="5A716B4C" w14:textId="44BD7C4A" w:rsidR="00463ABA" w:rsidRPr="00836F3E" w:rsidRDefault="00463ABA" w:rsidP="003B0706">
      <w:pPr>
        <w:spacing w:after="0" w:line="480" w:lineRule="auto"/>
        <w:rPr>
          <w:lang w:val="en-GB"/>
        </w:rPr>
      </w:pPr>
      <w:r>
        <w:rPr>
          <w:lang w:val="en-GB"/>
        </w:rPr>
        <w:t xml:space="preserve">In the world of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>, everything can change. If conditions change and borders might close, we will refund the participation fee</w:t>
      </w:r>
    </w:p>
    <w:sectPr w:rsidR="00463ABA" w:rsidRPr="00836F3E" w:rsidSect="002E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605F5"/>
    <w:multiLevelType w:val="hybridMultilevel"/>
    <w:tmpl w:val="EC260DDA"/>
    <w:lvl w:ilvl="0" w:tplc="6C0ED9C4">
      <w:start w:val="26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A"/>
    <w:rsid w:val="001927A9"/>
    <w:rsid w:val="0024014D"/>
    <w:rsid w:val="002E3F26"/>
    <w:rsid w:val="003B0706"/>
    <w:rsid w:val="00452B9D"/>
    <w:rsid w:val="00463ABA"/>
    <w:rsid w:val="004D0D57"/>
    <w:rsid w:val="00540F5A"/>
    <w:rsid w:val="00733EC2"/>
    <w:rsid w:val="00836F3E"/>
    <w:rsid w:val="00901EC7"/>
    <w:rsid w:val="00A97D0A"/>
    <w:rsid w:val="00B01F83"/>
    <w:rsid w:val="00B435E8"/>
    <w:rsid w:val="00B733CD"/>
    <w:rsid w:val="00BA1593"/>
    <w:rsid w:val="00BA37D5"/>
    <w:rsid w:val="00C5445F"/>
    <w:rsid w:val="00C60ED9"/>
    <w:rsid w:val="00D40C41"/>
    <w:rsid w:val="00E063F2"/>
    <w:rsid w:val="00E6086A"/>
    <w:rsid w:val="00E86A6B"/>
    <w:rsid w:val="00ED0F96"/>
    <w:rsid w:val="00F07AD3"/>
    <w:rsid w:val="00F21368"/>
    <w:rsid w:val="00F218E7"/>
    <w:rsid w:val="00FA3115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0C15"/>
  <w15:docId w15:val="{E49E2AFB-1828-47AC-A182-E4FEE90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86A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Standaard"/>
    <w:rsid w:val="00E6086A"/>
    <w:pPr>
      <w:spacing w:after="0" w:line="200" w:lineRule="exact"/>
    </w:pPr>
    <w:rPr>
      <w:rFonts w:eastAsiaTheme="minorEastAsia"/>
      <w:color w:val="4F81BD" w:themeColor="accent1"/>
      <w:sz w:val="14"/>
      <w:szCs w:val="14"/>
      <w:lang w:val="en-US"/>
    </w:rPr>
  </w:style>
  <w:style w:type="paragraph" w:customStyle="1" w:styleId="Header-Right">
    <w:name w:val="Header-Right"/>
    <w:basedOn w:val="Standaard"/>
    <w:rsid w:val="00E6086A"/>
    <w:pPr>
      <w:spacing w:line="240" w:lineRule="auto"/>
      <w:ind w:right="43"/>
      <w:jc w:val="right"/>
    </w:pPr>
    <w:rPr>
      <w:rFonts w:eastAsiaTheme="minorEastAsia"/>
      <w:color w:val="4F81BD" w:themeColor="accent1"/>
      <w:sz w:val="36"/>
      <w:lang w:val="en-US"/>
    </w:rPr>
  </w:style>
  <w:style w:type="table" w:styleId="Tabelraster">
    <w:name w:val="Table Grid"/>
    <w:basedOn w:val="Standaardtabel"/>
    <w:uiPriority w:val="59"/>
    <w:rsid w:val="00E6086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6086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21368"/>
    <w:pPr>
      <w:spacing w:after="0" w:line="240" w:lineRule="auto"/>
      <w:ind w:left="720"/>
      <w:contextualSpacing/>
    </w:pPr>
    <w:rPr>
      <w:rFonts w:eastAsiaTheme="minorEastAsia"/>
      <w:sz w:val="18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iv.tudelf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tiv.tudelft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motiv.tudelf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iv.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janneke.schouten</dc:creator>
  <cp:lastModifiedBy>Günther Sturms</cp:lastModifiedBy>
  <cp:revision>3</cp:revision>
  <dcterms:created xsi:type="dcterms:W3CDTF">2020-09-22T10:29:00Z</dcterms:created>
  <dcterms:modified xsi:type="dcterms:W3CDTF">2020-09-22T10:34:00Z</dcterms:modified>
</cp:coreProperties>
</file>